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BB45" w14:textId="77777777" w:rsidR="00844B4A" w:rsidRDefault="00844B4A" w:rsidP="00844B4A">
      <w:r>
        <w:t xml:space="preserve">Nicht nur wir Erwachsene sind schockiert über die Bilder und Nachrichten über den Ukraine-Krieg, auch unsere Kinder sind betroffen und die Situation macht Ihnen Angst.  Darauf müssen wir Eltern reagieren, aber: </w:t>
      </w:r>
    </w:p>
    <w:p w14:paraId="51D14657" w14:textId="279ABDF7" w:rsidR="00844B4A" w:rsidRDefault="00844B4A" w:rsidP="00844B4A">
      <w:r>
        <w:t xml:space="preserve">Wie sprechen wir kindgerecht mit unseren Kindern über Krieg? </w:t>
      </w:r>
      <w:r>
        <w:br/>
        <w:t xml:space="preserve">Wie können wir Ihnen die Angst nehmen? </w:t>
      </w:r>
    </w:p>
    <w:p w14:paraId="5C91FFAA" w14:textId="6921BEEB" w:rsidR="00844B4A" w:rsidRDefault="00844B4A" w:rsidP="00844B4A">
      <w:r>
        <w:t xml:space="preserve">Wir haben einige Links zusammengestellt, die Euch bei diesem sensiblen Gespräch mit den Kindern helfen. Sucht Euch aus, was für Euch und zu Eueren Kindern passt. </w:t>
      </w:r>
    </w:p>
    <w:p w14:paraId="680A0DD3" w14:textId="6A8A1719" w:rsidR="00844B4A" w:rsidRDefault="00512DAE" w:rsidP="00844B4A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FB7024" wp14:editId="4EA4FA97">
            <wp:simplePos x="0" y="0"/>
            <wp:positionH relativeFrom="column">
              <wp:posOffset>4910455</wp:posOffset>
            </wp:positionH>
            <wp:positionV relativeFrom="paragraph">
              <wp:posOffset>12065</wp:posOffset>
            </wp:positionV>
            <wp:extent cx="90000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13529" w14:textId="418AB468" w:rsidR="00844B4A" w:rsidRPr="002B6996" w:rsidRDefault="00844B4A" w:rsidP="00F64FCE">
      <w:pPr>
        <w:tabs>
          <w:tab w:val="left" w:pos="7655"/>
        </w:tabs>
        <w:rPr>
          <w:b/>
          <w:bCs/>
          <w:sz w:val="28"/>
          <w:szCs w:val="28"/>
        </w:rPr>
      </w:pPr>
      <w:r w:rsidRPr="002B6996">
        <w:rPr>
          <w:b/>
          <w:bCs/>
          <w:sz w:val="28"/>
          <w:szCs w:val="28"/>
        </w:rPr>
        <w:t>BAER – Bayerischer Erziehungsratgeber</w:t>
      </w:r>
    </w:p>
    <w:p w14:paraId="348542F4" w14:textId="1609C1BB" w:rsidR="00844B4A" w:rsidRPr="002B6996" w:rsidRDefault="00844B4A" w:rsidP="00844B4A">
      <w:pPr>
        <w:rPr>
          <w:sz w:val="28"/>
          <w:szCs w:val="28"/>
        </w:rPr>
      </w:pPr>
    </w:p>
    <w:p w14:paraId="1112FD00" w14:textId="3B37665D" w:rsidR="00844B4A" w:rsidRDefault="00512DAE" w:rsidP="00844B4A">
      <w:r>
        <w:rPr>
          <w:noProof/>
        </w:rPr>
        <w:drawing>
          <wp:anchor distT="0" distB="0" distL="114300" distR="114300" simplePos="0" relativeHeight="251659264" behindDoc="0" locked="0" layoutInCell="1" allowOverlap="1" wp14:anchorId="7F024141" wp14:editId="2A2E2BF7">
            <wp:simplePos x="0" y="0"/>
            <wp:positionH relativeFrom="column">
              <wp:posOffset>4893310</wp:posOffset>
            </wp:positionH>
            <wp:positionV relativeFrom="paragraph">
              <wp:posOffset>236220</wp:posOffset>
            </wp:positionV>
            <wp:extent cx="90000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0A1A6" w14:textId="202FF300" w:rsidR="00844B4A" w:rsidRPr="00844B4A" w:rsidRDefault="00844B4A" w:rsidP="00844B4A">
      <w:pPr>
        <w:rPr>
          <w:b/>
          <w:bCs/>
        </w:rPr>
      </w:pPr>
      <w:r w:rsidRPr="00844B4A">
        <w:rPr>
          <w:b/>
          <w:bCs/>
        </w:rPr>
        <w:t xml:space="preserve">Eltern ohne Filter – Bayerischer Rundfunk </w:t>
      </w:r>
    </w:p>
    <w:p w14:paraId="01C61D13" w14:textId="0036390D" w:rsidR="00844B4A" w:rsidRDefault="00567B75" w:rsidP="00844B4A">
      <w:hyperlink r:id="rId6" w:history="1">
        <w:r w:rsidR="00844B4A" w:rsidRPr="00915472">
          <w:rPr>
            <w:rStyle w:val="Hyperlink"/>
          </w:rPr>
          <w:t>https://www.br.de/nachrichten/bayern/unterstuetzung-fuer-eltern-wie-mit-kindern-ueber-krieg-sprechen,SyLwJRc</w:t>
        </w:r>
      </w:hyperlink>
    </w:p>
    <w:p w14:paraId="070F37FB" w14:textId="790FD3E0" w:rsidR="00844B4A" w:rsidRDefault="00844B4A" w:rsidP="00844B4A"/>
    <w:p w14:paraId="6DE347C3" w14:textId="35771069" w:rsidR="00844B4A" w:rsidRPr="00844B4A" w:rsidRDefault="00844B4A" w:rsidP="00844B4A">
      <w:pPr>
        <w:rPr>
          <w:b/>
          <w:bCs/>
        </w:rPr>
      </w:pPr>
      <w:r w:rsidRPr="00844B4A">
        <w:rPr>
          <w:b/>
          <w:bCs/>
        </w:rPr>
        <w:t xml:space="preserve">SZ-Magazin </w:t>
      </w:r>
    </w:p>
    <w:p w14:paraId="4344EACB" w14:textId="1E5E3F34" w:rsidR="00844B4A" w:rsidRDefault="00844B4A" w:rsidP="00844B4A">
      <w:r>
        <w:t>Wie man mit Kindern über den Krieg in der Ukraine spricht</w:t>
      </w:r>
    </w:p>
    <w:p w14:paraId="2B8A331A" w14:textId="5DE22191" w:rsidR="00844B4A" w:rsidRDefault="00567B75" w:rsidP="00844B4A">
      <w:hyperlink r:id="rId7" w:history="1">
        <w:r w:rsidR="00844B4A" w:rsidRPr="00915472">
          <w:rPr>
            <w:rStyle w:val="Hyperlink"/>
          </w:rPr>
          <w:t>https://sz-magazin.sueddeutsche.de/familie/kinder-krieg-erklaeren-putin-ukraine-russland-89442?reduced=true</w:t>
        </w:r>
      </w:hyperlink>
      <w:r w:rsidR="00844B4A">
        <w:br/>
        <w:t>(aktuell nur in der €-Version)</w:t>
      </w:r>
    </w:p>
    <w:p w14:paraId="6FD72743" w14:textId="7BA5FED5" w:rsidR="00844B4A" w:rsidRDefault="00512DAE" w:rsidP="00844B4A">
      <w:r>
        <w:rPr>
          <w:noProof/>
        </w:rPr>
        <w:drawing>
          <wp:anchor distT="0" distB="0" distL="114300" distR="114300" simplePos="0" relativeHeight="251660288" behindDoc="0" locked="0" layoutInCell="1" allowOverlap="1" wp14:anchorId="3A1D70FB" wp14:editId="0F0A4914">
            <wp:simplePos x="0" y="0"/>
            <wp:positionH relativeFrom="column">
              <wp:posOffset>4902835</wp:posOffset>
            </wp:positionH>
            <wp:positionV relativeFrom="paragraph">
              <wp:posOffset>161290</wp:posOffset>
            </wp:positionV>
            <wp:extent cx="90000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A25BC" w14:textId="40BD4CF5" w:rsidR="00844B4A" w:rsidRPr="00844B4A" w:rsidRDefault="00844B4A" w:rsidP="00844B4A">
      <w:pPr>
        <w:rPr>
          <w:b/>
          <w:bCs/>
        </w:rPr>
      </w:pPr>
      <w:proofErr w:type="spellStart"/>
      <w:r w:rsidRPr="00844B4A">
        <w:rPr>
          <w:b/>
          <w:bCs/>
        </w:rPr>
        <w:t>KiKa</w:t>
      </w:r>
      <w:proofErr w:type="spellEnd"/>
    </w:p>
    <w:p w14:paraId="1C566275" w14:textId="04318AC9" w:rsidR="00844B4A" w:rsidRDefault="00567B75" w:rsidP="00844B4A">
      <w:hyperlink r:id="rId9" w:history="1">
        <w:r w:rsidR="00844B4A" w:rsidRPr="00915472">
          <w:rPr>
            <w:rStyle w:val="Hyperlink"/>
          </w:rPr>
          <w:t>https://www.kika.de/erwachsene/aktuelles/mit-kindern-ueber-krieg-in-ukraine-sprechen-100.html</w:t>
        </w:r>
      </w:hyperlink>
    </w:p>
    <w:p w14:paraId="19DFC489" w14:textId="6B410521" w:rsidR="00844B4A" w:rsidRDefault="00F64FCE" w:rsidP="00844B4A">
      <w:r>
        <w:rPr>
          <w:noProof/>
        </w:rPr>
        <w:drawing>
          <wp:anchor distT="0" distB="0" distL="114300" distR="114300" simplePos="0" relativeHeight="251661312" behindDoc="0" locked="0" layoutInCell="1" allowOverlap="1" wp14:anchorId="29FEA3AB" wp14:editId="44CFFACC">
            <wp:simplePos x="0" y="0"/>
            <wp:positionH relativeFrom="column">
              <wp:posOffset>4872355</wp:posOffset>
            </wp:positionH>
            <wp:positionV relativeFrom="paragraph">
              <wp:posOffset>291465</wp:posOffset>
            </wp:positionV>
            <wp:extent cx="90000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36F52" w14:textId="28A20906" w:rsidR="00844B4A" w:rsidRPr="00844B4A" w:rsidRDefault="00844B4A" w:rsidP="00844B4A">
      <w:pPr>
        <w:rPr>
          <w:b/>
          <w:bCs/>
        </w:rPr>
      </w:pPr>
      <w:r w:rsidRPr="00844B4A">
        <w:rPr>
          <w:b/>
          <w:bCs/>
        </w:rPr>
        <w:t xml:space="preserve">LOGO Kindernachrichten </w:t>
      </w:r>
    </w:p>
    <w:p w14:paraId="2552756E" w14:textId="05259C1C" w:rsidR="00844B4A" w:rsidRDefault="00844B4A" w:rsidP="00844B4A">
      <w:r>
        <w:t xml:space="preserve">SPD-Auspolitikexperte Michael Roth  beantwortet Fragen von Kindern </w:t>
      </w:r>
    </w:p>
    <w:p w14:paraId="676FD23A" w14:textId="02EEF26E" w:rsidR="00844B4A" w:rsidRDefault="00567B75" w:rsidP="00844B4A">
      <w:hyperlink r:id="rId11" w:history="1">
        <w:r w:rsidR="00844B4A" w:rsidRPr="00915472">
          <w:rPr>
            <w:rStyle w:val="Hyperlink"/>
          </w:rPr>
          <w:t>https://www.zdf.de/kinder/logo/interview-ukraine-roth-100.html</w:t>
        </w:r>
      </w:hyperlink>
    </w:p>
    <w:p w14:paraId="1B655181" w14:textId="0C871A5D" w:rsidR="00844B4A" w:rsidRDefault="00844B4A" w:rsidP="00844B4A"/>
    <w:p w14:paraId="18F4793D" w14:textId="64FB02F7" w:rsidR="00844B4A" w:rsidRPr="00844B4A" w:rsidRDefault="00F64FCE" w:rsidP="00844B4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16FE3E" wp14:editId="0CADB2FF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899795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hrough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B4A" w:rsidRPr="00844B4A">
        <w:rPr>
          <w:b/>
          <w:bCs/>
        </w:rPr>
        <w:t>Bücherliste</w:t>
      </w:r>
    </w:p>
    <w:p w14:paraId="75DBD58D" w14:textId="1E60070B" w:rsidR="00844B4A" w:rsidRDefault="00567B75" w:rsidP="00844B4A">
      <w:hyperlink r:id="rId13" w:history="1">
        <w:r w:rsidR="00844B4A" w:rsidRPr="00915472">
          <w:rPr>
            <w:rStyle w:val="Hyperlink"/>
          </w:rPr>
          <w:t>https://www.kija-ooe.at/Mediendateien/Buecherliste_mit_Kindern_ueber_Krieg_und.pdf</w:t>
        </w:r>
      </w:hyperlink>
    </w:p>
    <w:p w14:paraId="79067B92" w14:textId="35E887CC" w:rsidR="00844B4A" w:rsidRDefault="00844B4A" w:rsidP="00844B4A">
      <w:r>
        <w:t>Mit Kindern über Krieg REDEN</w:t>
      </w:r>
    </w:p>
    <w:sectPr w:rsidR="00844B4A" w:rsidSect="00F64FC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4A"/>
    <w:rsid w:val="002B6996"/>
    <w:rsid w:val="00335559"/>
    <w:rsid w:val="00512DAE"/>
    <w:rsid w:val="00567B75"/>
    <w:rsid w:val="006C75A8"/>
    <w:rsid w:val="006D564D"/>
    <w:rsid w:val="00844B4A"/>
    <w:rsid w:val="0095274C"/>
    <w:rsid w:val="00A71435"/>
    <w:rsid w:val="00F64FCE"/>
    <w:rsid w:val="00F74CC0"/>
    <w:rsid w:val="00F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8D4B"/>
  <w15:chartTrackingRefBased/>
  <w15:docId w15:val="{1D222FB8-1492-4D9C-AE7C-2C3B66B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4B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4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kija-ooe.at/Mediendateien/Buecherliste_mit_Kindern_ueber_Krieg_un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z-magazin.sueddeutsche.de/familie/kinder-krieg-erklaeren-putin-ukraine-russland-89442?reduced=true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.de/nachrichten/bayern/unterstuetzung-fuer-eltern-wie-mit-kindern-ueber-krieg-sprechen,SyLwJRc" TargetMode="External"/><Relationship Id="rId11" Type="http://schemas.openxmlformats.org/officeDocument/2006/relationships/hyperlink" Target="https://www.zdf.de/kinder/logo/interview-ukraine-roth-100.html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kika.de/erwachsene/aktuelles/mit-kindern-ueber-krieg-in-ukraine-sprechen-10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Veit</dc:creator>
  <cp:keywords/>
  <dc:description/>
  <cp:lastModifiedBy>Susanne Veit</cp:lastModifiedBy>
  <cp:revision>2</cp:revision>
  <cp:lastPrinted>2022-02-28T07:57:00Z</cp:lastPrinted>
  <dcterms:created xsi:type="dcterms:W3CDTF">2022-02-28T08:14:00Z</dcterms:created>
  <dcterms:modified xsi:type="dcterms:W3CDTF">2022-02-28T08:14:00Z</dcterms:modified>
</cp:coreProperties>
</file>